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08A9" w:rsidRPr="00A15E4E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Shyama Prasad Mukherji College for Women</w:t>
      </w:r>
    </w:p>
    <w:p w:rsidR="00D108A9" w:rsidRPr="00A15E4E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University of Delhi</w:t>
      </w:r>
    </w:p>
    <w:p w:rsidR="001020EB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Inter Departmental Audit Performa</w:t>
      </w:r>
    </w:p>
    <w:p w:rsidR="000929D5" w:rsidRDefault="000929D5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Session   20</w:t>
      </w:r>
      <w:r w:rsidR="0053765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…-20</w:t>
      </w:r>
      <w:r w:rsidR="00A826C0">
        <w:rPr>
          <w:rFonts w:ascii="Times New Roman" w:hAnsi="Times New Roman" w:cs="Times New Roman"/>
          <w:sz w:val="24"/>
          <w:szCs w:val="24"/>
        </w:rPr>
        <w:t>20</w:t>
      </w:r>
    </w:p>
    <w:p w:rsidR="004D4AA0" w:rsidRDefault="004D4AA0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the Department to be audited: </w:t>
      </w:r>
      <w:r w:rsidR="00A826C0">
        <w:rPr>
          <w:rFonts w:ascii="Times New Roman" w:hAnsi="Times New Roman" w:cs="Times New Roman"/>
          <w:sz w:val="24"/>
          <w:szCs w:val="24"/>
        </w:rPr>
        <w:t xml:space="preserve">Political Science </w:t>
      </w:r>
    </w:p>
    <w:p w:rsidR="004D4AA0" w:rsidRDefault="004D4AA0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Department auditor: </w:t>
      </w:r>
      <w:r w:rsidR="00A826C0">
        <w:rPr>
          <w:rFonts w:ascii="Times New Roman" w:hAnsi="Times New Roman" w:cs="Times New Roman"/>
          <w:sz w:val="24"/>
          <w:szCs w:val="24"/>
        </w:rPr>
        <w:t>Economics</w:t>
      </w:r>
    </w:p>
    <w:p w:rsidR="000929D5" w:rsidRPr="00A15E4E" w:rsidRDefault="000929D5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Important- All supporting documents should be seen, verified and signed by the Auditing Department</w:t>
      </w:r>
    </w:p>
    <w:p w:rsidR="005C5847" w:rsidRPr="00A15E4E" w:rsidRDefault="005C5847" w:rsidP="00A15E4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Criteria 1: Teaching Learning Process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5310"/>
        <w:gridCol w:w="1997"/>
        <w:gridCol w:w="2675"/>
      </w:tblGrid>
      <w:tr w:rsidR="005C5847" w:rsidRPr="00A15E4E" w:rsidTr="005C5847">
        <w:trPr>
          <w:trHeight w:val="546"/>
        </w:trPr>
        <w:tc>
          <w:tcPr>
            <w:tcW w:w="715" w:type="dxa"/>
          </w:tcPr>
          <w:p w:rsidR="005C5847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Sl.</w:t>
            </w:r>
            <w:r w:rsidR="005C5847" w:rsidRPr="00A15E4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310" w:type="dxa"/>
          </w:tcPr>
          <w:p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997" w:type="dxa"/>
          </w:tcPr>
          <w:p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Minutes </w:t>
            </w:r>
          </w:p>
        </w:tc>
        <w:tc>
          <w:tcPr>
            <w:tcW w:w="2675" w:type="dxa"/>
          </w:tcPr>
          <w:p w:rsidR="005C5847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Documentary Evidence/Re</w:t>
            </w:r>
            <w:r w:rsidR="005C5847" w:rsidRPr="00A15E4E">
              <w:rPr>
                <w:rFonts w:ascii="Times New Roman" w:hAnsi="Times New Roman" w:cs="Times New Roman"/>
                <w:sz w:val="24"/>
                <w:szCs w:val="24"/>
              </w:rPr>
              <w:t>mark</w:t>
            </w:r>
          </w:p>
        </w:tc>
      </w:tr>
      <w:tr w:rsidR="005C5847" w:rsidRPr="00A15E4E" w:rsidTr="005C5847">
        <w:trPr>
          <w:trHeight w:val="1396"/>
        </w:trPr>
        <w:tc>
          <w:tcPr>
            <w:tcW w:w="715" w:type="dxa"/>
          </w:tcPr>
          <w:p w:rsidR="005C5847" w:rsidRPr="00A15E4E" w:rsidRDefault="005C5847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Does the TIC ensures that </w:t>
            </w:r>
          </w:p>
          <w:p w:rsidR="005C5847" w:rsidRPr="00A15E4E" w:rsidRDefault="005C5847" w:rsidP="00A15E4E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All the members of the Department are made aware of the Academic workload?</w:t>
            </w:r>
          </w:p>
          <w:p w:rsidR="005C5847" w:rsidRDefault="005C5847" w:rsidP="00A15E4E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Courses and timetable are assigned and communicated to the departmental colleagues? </w:t>
            </w:r>
          </w:p>
          <w:p w:rsidR="001D6176" w:rsidRPr="00A15E4E" w:rsidRDefault="001D6176" w:rsidP="001D6176">
            <w:pPr>
              <w:pStyle w:val="ListParagraph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47" w:rsidRDefault="005C5847" w:rsidP="00A15E4E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Academic Calendar is prepared?</w:t>
            </w:r>
          </w:p>
          <w:p w:rsidR="004932E6" w:rsidRPr="004932E6" w:rsidRDefault="004932E6" w:rsidP="004932E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2E6" w:rsidRPr="008D575E" w:rsidRDefault="004932E6" w:rsidP="008D575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A5" w:rsidRPr="000929D5" w:rsidRDefault="00F2506C" w:rsidP="00272E35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9D5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661DA5" w:rsidRPr="000929D5">
              <w:rPr>
                <w:rFonts w:ascii="Times New Roman" w:hAnsi="Times New Roman" w:cs="Times New Roman"/>
                <w:sz w:val="24"/>
                <w:szCs w:val="24"/>
              </w:rPr>
              <w:t>as the</w:t>
            </w:r>
            <w:r w:rsidR="000929D5"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moderation of</w:t>
            </w:r>
            <w:r w:rsidR="00661DA5"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internal Assessment marks</w:t>
            </w:r>
            <w:r w:rsidR="000929D5"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done before</w:t>
            </w:r>
            <w:r w:rsidR="00661DA5"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9D5" w:rsidRPr="000929D5">
              <w:rPr>
                <w:rFonts w:ascii="Times New Roman" w:hAnsi="Times New Roman" w:cs="Times New Roman"/>
                <w:sz w:val="24"/>
                <w:szCs w:val="24"/>
              </w:rPr>
              <w:t>uploading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 xml:space="preserve"> them</w:t>
            </w:r>
            <w:r w:rsidR="00661DA5"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on the college website? </w:t>
            </w:r>
          </w:p>
          <w:p w:rsidR="001326CC" w:rsidRPr="001326CC" w:rsidRDefault="001326CC" w:rsidP="001326CC">
            <w:pPr>
              <w:spacing w:before="120" w:after="12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6CC" w:rsidRDefault="001326CC" w:rsidP="001326CC">
            <w:pPr>
              <w:pStyle w:val="ListParagraph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A5" w:rsidRPr="00C33098" w:rsidRDefault="00661DA5" w:rsidP="00A15E4E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Required Committee</w:t>
            </w:r>
            <w:r w:rsidR="000929D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are formed in the department to distribute various academic responsibilities? </w:t>
            </w:r>
          </w:p>
        </w:tc>
        <w:tc>
          <w:tcPr>
            <w:tcW w:w="1997" w:type="dxa"/>
          </w:tcPr>
          <w:p w:rsidR="005C5847" w:rsidRDefault="0017636E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Yes</w:t>
            </w:r>
          </w:p>
          <w:p w:rsidR="008B1279" w:rsidRDefault="008B1279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8B1279" w:rsidRDefault="008B1279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8B1279" w:rsidRDefault="008B1279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Yes</w:t>
            </w:r>
          </w:p>
          <w:p w:rsidR="004932E6" w:rsidRDefault="004932E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1D6176" w:rsidRDefault="001D617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Yes</w:t>
            </w:r>
          </w:p>
          <w:p w:rsidR="008D575E" w:rsidRDefault="008D575E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8D575E" w:rsidRDefault="008D575E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8D575E" w:rsidRDefault="000B122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Yes</w:t>
            </w:r>
          </w:p>
          <w:p w:rsidR="00433046" w:rsidRDefault="0043304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433046" w:rsidRDefault="0043304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433046" w:rsidRDefault="0043304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433046" w:rsidRPr="0017636E" w:rsidRDefault="0043304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Yes</w:t>
            </w:r>
          </w:p>
        </w:tc>
        <w:tc>
          <w:tcPr>
            <w:tcW w:w="2675" w:type="dxa"/>
          </w:tcPr>
          <w:p w:rsidR="005C5847" w:rsidRDefault="0017636E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Workload summary for </w:t>
            </w:r>
            <w:r w:rsidR="00D755D3">
              <w:rPr>
                <w:rFonts w:ascii="Times New Roman" w:hAnsi="Times New Roman" w:cs="Times New Roman"/>
                <w:sz w:val="24"/>
                <w:szCs w:val="24"/>
              </w:rPr>
              <w:t xml:space="preserve">both the </w:t>
            </w:r>
            <w:r w:rsidR="00DB7410">
              <w:rPr>
                <w:rFonts w:ascii="Times New Roman" w:hAnsi="Times New Roman" w:cs="Times New Roman"/>
                <w:sz w:val="24"/>
                <w:szCs w:val="24"/>
              </w:rPr>
              <w:t>semesters</w:t>
            </w:r>
            <w:r w:rsidR="008B1279">
              <w:rPr>
                <w:rFonts w:ascii="Times New Roman" w:hAnsi="Times New Roman" w:cs="Times New Roman"/>
                <w:sz w:val="24"/>
                <w:szCs w:val="24"/>
              </w:rPr>
              <w:t xml:space="preserve"> seen.</w:t>
            </w:r>
          </w:p>
          <w:p w:rsidR="008B1279" w:rsidRDefault="008B1279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279" w:rsidRDefault="00A30939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Screen shot of </w:t>
            </w:r>
            <w:r w:rsidR="007E6A9D">
              <w:rPr>
                <w:rFonts w:ascii="Times New Roman" w:hAnsi="Times New Roman" w:cs="Times New Roman"/>
                <w:sz w:val="24"/>
                <w:szCs w:val="24"/>
              </w:rPr>
              <w:t>Timetable of faculty members seen.</w:t>
            </w:r>
          </w:p>
          <w:p w:rsidR="008D575E" w:rsidRDefault="008D575E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A52" w:rsidRDefault="00F83A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Academic calendar </w:t>
            </w:r>
            <w:r w:rsidR="001D6176">
              <w:rPr>
                <w:rFonts w:ascii="Times New Roman" w:hAnsi="Times New Roman" w:cs="Times New Roman"/>
                <w:sz w:val="24"/>
                <w:szCs w:val="24"/>
              </w:rPr>
              <w:t>seen</w:t>
            </w:r>
            <w:r w:rsidR="000B12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122A" w:rsidRDefault="000B122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22A" w:rsidRDefault="000B122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Minutes of </w:t>
            </w:r>
            <w:r w:rsidR="002B2B29">
              <w:rPr>
                <w:rFonts w:ascii="Times New Roman" w:hAnsi="Times New Roman" w:cs="Times New Roman"/>
                <w:sz w:val="24"/>
                <w:szCs w:val="24"/>
              </w:rPr>
              <w:t xml:space="preserve">moderation committee meeting held on </w:t>
            </w:r>
            <w:r w:rsidR="00753C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53CC5" w:rsidRPr="00753C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753CC5">
              <w:rPr>
                <w:rFonts w:ascii="Times New Roman" w:hAnsi="Times New Roman" w:cs="Times New Roman"/>
                <w:sz w:val="24"/>
                <w:szCs w:val="24"/>
              </w:rPr>
              <w:t xml:space="preserve"> November 2019 &amp; 25</w:t>
            </w:r>
            <w:r w:rsidR="00753CC5" w:rsidRPr="00753C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753CC5">
              <w:rPr>
                <w:rFonts w:ascii="Times New Roman" w:hAnsi="Times New Roman" w:cs="Times New Roman"/>
                <w:sz w:val="24"/>
                <w:szCs w:val="24"/>
              </w:rPr>
              <w:t xml:space="preserve"> May </w:t>
            </w:r>
            <w:r w:rsidR="001326CC">
              <w:rPr>
                <w:rFonts w:ascii="Times New Roman" w:hAnsi="Times New Roman" w:cs="Times New Roman"/>
                <w:sz w:val="24"/>
                <w:szCs w:val="24"/>
              </w:rPr>
              <w:t>2020 seen.</w:t>
            </w:r>
          </w:p>
          <w:p w:rsidR="00433046" w:rsidRDefault="0043304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046" w:rsidRPr="00A15E4E" w:rsidRDefault="00A7643B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regarding the</w:t>
            </w:r>
            <w:r w:rsidR="00433046">
              <w:rPr>
                <w:rFonts w:ascii="Times New Roman" w:hAnsi="Times New Roman" w:cs="Times New Roman"/>
                <w:sz w:val="24"/>
                <w:szCs w:val="24"/>
              </w:rPr>
              <w:t xml:space="preserve"> lis</w:t>
            </w:r>
            <w:r w:rsidR="00703C46">
              <w:rPr>
                <w:rFonts w:ascii="Times New Roman" w:hAnsi="Times New Roman" w:cs="Times New Roman"/>
                <w:sz w:val="24"/>
                <w:szCs w:val="24"/>
              </w:rPr>
              <w:t>t of committees and their constituent members</w:t>
            </w:r>
            <w:r w:rsidR="00495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seen.</w:t>
            </w:r>
          </w:p>
        </w:tc>
      </w:tr>
      <w:tr w:rsidR="005C5847" w:rsidRPr="00A15E4E" w:rsidTr="005C5847">
        <w:trPr>
          <w:trHeight w:val="273"/>
        </w:trPr>
        <w:tc>
          <w:tcPr>
            <w:tcW w:w="715" w:type="dxa"/>
          </w:tcPr>
          <w:p w:rsidR="005C5847" w:rsidRPr="00A15E4E" w:rsidRDefault="005C5847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5C5847" w:rsidRPr="00A15E4E" w:rsidRDefault="00661DA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 mixed approach followed in teaching and learning of the course in your department (lecture/seminar/ICT/field visit/</w:t>
            </w:r>
            <w:r w:rsidR="00F2506C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workshops/</w:t>
            </w:r>
            <w:r w:rsidR="00F2506C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interactive session, class project activity)? Please attach detailed documents.</w:t>
            </w:r>
          </w:p>
        </w:tc>
        <w:tc>
          <w:tcPr>
            <w:tcW w:w="1997" w:type="dxa"/>
          </w:tcPr>
          <w:p w:rsidR="005C5847" w:rsidRPr="00A15E4E" w:rsidRDefault="00C55994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Members of the </w:t>
            </w:r>
            <w:r w:rsidR="00CC18DD">
              <w:rPr>
                <w:rFonts w:ascii="Times New Roman" w:hAnsi="Times New Roman" w:cs="Times New Roman"/>
                <w:sz w:val="24"/>
                <w:szCs w:val="24"/>
              </w:rPr>
              <w:t>department use</w:t>
            </w:r>
            <w:r w:rsidR="007A3C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ICT tools like </w:t>
            </w:r>
            <w:r w:rsidR="00CC18DD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r w:rsidR="00D557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10C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D5578D">
              <w:rPr>
                <w:rFonts w:ascii="Times New Roman" w:hAnsi="Times New Roman" w:cs="Times New Roman"/>
                <w:sz w:val="24"/>
                <w:szCs w:val="24"/>
              </w:rPr>
              <w:t>-resources</w:t>
            </w:r>
            <w:r w:rsidR="00752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18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3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3E0F">
              <w:rPr>
                <w:rFonts w:ascii="Times New Roman" w:hAnsi="Times New Roman" w:cs="Times New Roman"/>
                <w:sz w:val="24"/>
                <w:szCs w:val="24"/>
              </w:rPr>
              <w:t xml:space="preserve">Seminar conducted </w:t>
            </w:r>
          </w:p>
        </w:tc>
        <w:tc>
          <w:tcPr>
            <w:tcW w:w="2675" w:type="dxa"/>
          </w:tcPr>
          <w:p w:rsidR="005C5847" w:rsidRDefault="00FE40B6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</w:t>
            </w:r>
            <w:r w:rsidR="00135990"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  <w:r w:rsidR="003E19DB">
              <w:rPr>
                <w:rFonts w:ascii="Times New Roman" w:hAnsi="Times New Roman" w:cs="Times New Roman"/>
                <w:sz w:val="24"/>
                <w:szCs w:val="24"/>
              </w:rPr>
              <w:t>plans</w:t>
            </w:r>
            <w:r w:rsidR="007E0B38">
              <w:rPr>
                <w:rFonts w:ascii="Times New Roman" w:hAnsi="Times New Roman" w:cs="Times New Roman"/>
                <w:sz w:val="24"/>
                <w:szCs w:val="24"/>
              </w:rPr>
              <w:t xml:space="preserve"> seen</w:t>
            </w:r>
            <w:r w:rsidR="00BD6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0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4F1">
              <w:rPr>
                <w:rFonts w:ascii="Times New Roman" w:hAnsi="Times New Roman" w:cs="Times New Roman"/>
                <w:sz w:val="24"/>
                <w:szCs w:val="24"/>
              </w:rPr>
              <w:t>The same</w:t>
            </w:r>
            <w:r w:rsidR="007E0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DB">
              <w:rPr>
                <w:rFonts w:ascii="Times New Roman" w:hAnsi="Times New Roman" w:cs="Times New Roman"/>
                <w:sz w:val="24"/>
                <w:szCs w:val="24"/>
              </w:rPr>
              <w:t xml:space="preserve">need to be presented in </w:t>
            </w:r>
            <w:r w:rsidR="009A7A85">
              <w:rPr>
                <w:rFonts w:ascii="Times New Roman" w:hAnsi="Times New Roman" w:cs="Times New Roman"/>
                <w:sz w:val="24"/>
                <w:szCs w:val="24"/>
              </w:rPr>
              <w:t>the format suggested by the college.</w:t>
            </w:r>
          </w:p>
          <w:p w:rsidR="0075267C" w:rsidRPr="00A15E4E" w:rsidRDefault="00045454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Photo of seminar shared</w:t>
            </w:r>
          </w:p>
        </w:tc>
      </w:tr>
      <w:tr w:rsidR="005C5847" w:rsidRPr="00A15E4E" w:rsidTr="005C5847">
        <w:trPr>
          <w:trHeight w:val="273"/>
        </w:trPr>
        <w:tc>
          <w:tcPr>
            <w:tcW w:w="715" w:type="dxa"/>
          </w:tcPr>
          <w:p w:rsidR="005C5847" w:rsidRPr="00A15E4E" w:rsidRDefault="005C5847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5C5847" w:rsidRPr="00A15E4E" w:rsidRDefault="00661DA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Was the academic calendar followed?</w:t>
            </w:r>
          </w:p>
          <w:p w:rsidR="00F2506C" w:rsidRPr="00A15E4E" w:rsidRDefault="000929D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(Please attach detailed reports of</w:t>
            </w:r>
            <w:r w:rsidR="00F2506C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departmental activities)</w:t>
            </w:r>
          </w:p>
        </w:tc>
        <w:tc>
          <w:tcPr>
            <w:tcW w:w="1997" w:type="dxa"/>
          </w:tcPr>
          <w:p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5C5847" w:rsidRPr="00A15E4E" w:rsidRDefault="00780A3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Report of </w:t>
            </w:r>
            <w:r w:rsidR="000F07EC">
              <w:rPr>
                <w:rFonts w:ascii="Times New Roman" w:hAnsi="Times New Roman" w:cs="Times New Roman"/>
                <w:sz w:val="24"/>
                <w:szCs w:val="24"/>
              </w:rPr>
              <w:t xml:space="preserve">Departmental Activities </w:t>
            </w:r>
            <w:r w:rsidR="004844D2">
              <w:rPr>
                <w:rFonts w:ascii="Times New Roman" w:hAnsi="Times New Roman" w:cs="Times New Roman"/>
                <w:sz w:val="24"/>
                <w:szCs w:val="24"/>
              </w:rPr>
              <w:t>seen</w:t>
            </w:r>
            <w:r w:rsidR="000F0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1DA5" w:rsidRPr="00A15E4E" w:rsidTr="005C5847">
        <w:trPr>
          <w:trHeight w:val="273"/>
        </w:trPr>
        <w:tc>
          <w:tcPr>
            <w:tcW w:w="715" w:type="dxa"/>
          </w:tcPr>
          <w:p w:rsidR="00661DA5" w:rsidRPr="00A15E4E" w:rsidRDefault="00661DA5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661DA5" w:rsidRPr="00A15E4E" w:rsidRDefault="00661DA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ult Analysis of the previous Session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2506C" w:rsidRPr="00A15E4E" w:rsidRDefault="000929D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(odd and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DA5" w:rsidRPr="00A15E4E">
              <w:rPr>
                <w:rFonts w:ascii="Times New Roman" w:hAnsi="Times New Roman" w:cs="Times New Roman"/>
                <w:sz w:val="24"/>
                <w:szCs w:val="24"/>
              </w:rPr>
              <w:t>even)</w:t>
            </w:r>
            <w:r w:rsidR="00F2506C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</w:tcPr>
          <w:p w:rsidR="00661DA5" w:rsidRPr="00A15E4E" w:rsidRDefault="004844D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:rsidR="00661DA5" w:rsidRPr="00A15E4E" w:rsidRDefault="004844D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Analysis </w:t>
            </w:r>
            <w:r w:rsidR="004E48D5">
              <w:rPr>
                <w:rFonts w:ascii="Times New Roman" w:hAnsi="Times New Roman" w:cs="Times New Roman"/>
                <w:sz w:val="24"/>
                <w:szCs w:val="24"/>
              </w:rPr>
              <w:t>of results of Hons</w:t>
            </w:r>
            <w:r w:rsidR="00BD25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48D5">
              <w:rPr>
                <w:rFonts w:ascii="Times New Roman" w:hAnsi="Times New Roman" w:cs="Times New Roman"/>
                <w:sz w:val="24"/>
                <w:szCs w:val="24"/>
              </w:rPr>
              <w:t xml:space="preserve"> courses for both the semester</w:t>
            </w:r>
            <w:r w:rsidR="007210DD">
              <w:rPr>
                <w:rFonts w:ascii="Times New Roman" w:hAnsi="Times New Roman" w:cs="Times New Roman"/>
                <w:sz w:val="24"/>
                <w:szCs w:val="24"/>
              </w:rPr>
              <w:t>s seen.</w:t>
            </w:r>
            <w:r w:rsidR="00BD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10DD">
              <w:rPr>
                <w:rFonts w:ascii="Times New Roman" w:hAnsi="Times New Roman" w:cs="Times New Roman"/>
                <w:sz w:val="24"/>
                <w:szCs w:val="24"/>
              </w:rPr>
              <w:t>However,</w:t>
            </w:r>
            <w:r w:rsidR="000B60D9">
              <w:rPr>
                <w:rFonts w:ascii="Times New Roman" w:hAnsi="Times New Roman" w:cs="Times New Roman"/>
                <w:sz w:val="24"/>
                <w:szCs w:val="24"/>
              </w:rPr>
              <w:t xml:space="preserve"> no data</w:t>
            </w:r>
            <w:r w:rsidR="00BD25CC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="000B60D9">
              <w:rPr>
                <w:rFonts w:ascii="Times New Roman" w:hAnsi="Times New Roman" w:cs="Times New Roman"/>
                <w:sz w:val="24"/>
                <w:szCs w:val="24"/>
              </w:rPr>
              <w:t xml:space="preserve"> sho</w:t>
            </w:r>
            <w:r w:rsidR="00C60B21">
              <w:rPr>
                <w:rFonts w:ascii="Times New Roman" w:hAnsi="Times New Roman" w:cs="Times New Roman"/>
                <w:sz w:val="24"/>
                <w:szCs w:val="24"/>
              </w:rPr>
              <w:t xml:space="preserve">wn for </w:t>
            </w:r>
            <w:r w:rsidR="00B646C5">
              <w:rPr>
                <w:rFonts w:ascii="Times New Roman" w:hAnsi="Times New Roman" w:cs="Times New Roman"/>
                <w:sz w:val="24"/>
                <w:szCs w:val="24"/>
              </w:rPr>
              <w:t xml:space="preserve">GE and </w:t>
            </w:r>
            <w:r w:rsidR="00BD25CC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r w:rsidR="00DB1CE2">
              <w:rPr>
                <w:rFonts w:ascii="Times New Roman" w:hAnsi="Times New Roman" w:cs="Times New Roman"/>
                <w:sz w:val="24"/>
                <w:szCs w:val="24"/>
              </w:rPr>
              <w:t xml:space="preserve"> courses.</w:t>
            </w:r>
          </w:p>
        </w:tc>
      </w:tr>
      <w:tr w:rsidR="00E822DA" w:rsidRPr="00A15E4E" w:rsidTr="005C5847">
        <w:trPr>
          <w:trHeight w:val="273"/>
        </w:trPr>
        <w:tc>
          <w:tcPr>
            <w:tcW w:w="715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an evident commitment in making continuous quality improvement in the program?</w:t>
            </w:r>
            <w:r w:rsidR="00F2506C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Please specify.</w:t>
            </w:r>
          </w:p>
          <w:p w:rsidR="00E822DA" w:rsidRPr="004D4AA0" w:rsidRDefault="00E822DA" w:rsidP="004D4AA0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List of mentoring of s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>tudents in the</w:t>
            </w:r>
            <w:r w:rsidR="000929D5">
              <w:rPr>
                <w:rFonts w:ascii="Times New Roman" w:hAnsi="Times New Roman" w:cs="Times New Roman"/>
                <w:sz w:val="24"/>
                <w:szCs w:val="24"/>
              </w:rPr>
              <w:t xml:space="preserve"> current session</w:t>
            </w:r>
            <w:r w:rsidR="004D4AA0">
              <w:rPr>
                <w:rFonts w:ascii="Times New Roman" w:hAnsi="Times New Roman" w:cs="Times New Roman"/>
                <w:sz w:val="24"/>
                <w:szCs w:val="24"/>
              </w:rPr>
              <w:t xml:space="preserve"> (faculty wise)</w:t>
            </w:r>
          </w:p>
        </w:tc>
        <w:tc>
          <w:tcPr>
            <w:tcW w:w="1997" w:type="dxa"/>
          </w:tcPr>
          <w:p w:rsidR="00E822DA" w:rsidRDefault="00E822D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3AC" w:rsidRDefault="001463A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3AC" w:rsidRPr="00A15E4E" w:rsidRDefault="001463A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:rsidR="00E822DA" w:rsidRDefault="00B815F1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details available.</w:t>
            </w:r>
          </w:p>
          <w:p w:rsidR="001463AC" w:rsidRDefault="001463A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3AC" w:rsidRPr="00A15E4E" w:rsidRDefault="001463A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Comprehensive </w:t>
            </w:r>
            <w:r w:rsidR="00610E13">
              <w:rPr>
                <w:rFonts w:ascii="Times New Roman" w:hAnsi="Times New Roman" w:cs="Times New Roman"/>
                <w:sz w:val="24"/>
                <w:szCs w:val="24"/>
              </w:rPr>
              <w:t>mentorship report is available.</w:t>
            </w:r>
            <w:r w:rsidR="00960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E13">
              <w:rPr>
                <w:rFonts w:ascii="Times New Roman" w:hAnsi="Times New Roman" w:cs="Times New Roman"/>
                <w:sz w:val="24"/>
                <w:szCs w:val="24"/>
              </w:rPr>
              <w:t>However,</w:t>
            </w:r>
            <w:r w:rsidR="00960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F92">
              <w:rPr>
                <w:rFonts w:ascii="Times New Roman" w:hAnsi="Times New Roman" w:cs="Times New Roman"/>
                <w:sz w:val="24"/>
                <w:szCs w:val="24"/>
              </w:rPr>
              <w:t>faculty</w:t>
            </w:r>
            <w:r w:rsidR="009604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2F92">
              <w:rPr>
                <w:rFonts w:ascii="Times New Roman" w:hAnsi="Times New Roman" w:cs="Times New Roman"/>
                <w:sz w:val="24"/>
                <w:szCs w:val="24"/>
              </w:rPr>
              <w:t>wise list of mentoring of students not available.</w:t>
            </w:r>
          </w:p>
        </w:tc>
      </w:tr>
      <w:tr w:rsidR="00E822DA" w:rsidRPr="00A15E4E" w:rsidTr="005C5847">
        <w:trPr>
          <w:trHeight w:val="273"/>
        </w:trPr>
        <w:tc>
          <w:tcPr>
            <w:tcW w:w="715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E822DA" w:rsidRPr="00A15E4E" w:rsidRDefault="00E822D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Have you taken any new initiative in your department 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>with regard to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car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>eer guidance and counselling?</w:t>
            </w:r>
          </w:p>
        </w:tc>
        <w:tc>
          <w:tcPr>
            <w:tcW w:w="1997" w:type="dxa"/>
          </w:tcPr>
          <w:p w:rsidR="00E822DA" w:rsidRPr="00A15E4E" w:rsidRDefault="00DC2CBB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department conveyed</w:t>
            </w:r>
            <w:r w:rsidR="0060328E">
              <w:rPr>
                <w:rFonts w:ascii="Times New Roman" w:hAnsi="Times New Roman" w:cs="Times New Roman"/>
                <w:sz w:val="24"/>
                <w:szCs w:val="24"/>
              </w:rPr>
              <w:t xml:space="preserve"> that career guidance and </w:t>
            </w:r>
            <w:r w:rsidR="002A7266">
              <w:rPr>
                <w:rFonts w:ascii="Times New Roman" w:hAnsi="Times New Roman" w:cs="Times New Roman"/>
                <w:sz w:val="24"/>
                <w:szCs w:val="24"/>
              </w:rPr>
              <w:t>counseling was done from time to time.</w:t>
            </w:r>
          </w:p>
        </w:tc>
        <w:tc>
          <w:tcPr>
            <w:tcW w:w="2675" w:type="dxa"/>
          </w:tcPr>
          <w:p w:rsidR="00E822DA" w:rsidRPr="00A15E4E" w:rsidRDefault="006152B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documentary evidence available.</w:t>
            </w:r>
          </w:p>
        </w:tc>
      </w:tr>
      <w:tr w:rsidR="00E822DA" w:rsidRPr="00A15E4E" w:rsidTr="005C5847">
        <w:trPr>
          <w:trHeight w:val="273"/>
        </w:trPr>
        <w:tc>
          <w:tcPr>
            <w:tcW w:w="715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E822DA" w:rsidRPr="00A15E4E" w:rsidRDefault="00E822D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any outstanding faculty achievement or involvement in any research area/project?</w:t>
            </w:r>
          </w:p>
        </w:tc>
        <w:tc>
          <w:tcPr>
            <w:tcW w:w="1997" w:type="dxa"/>
          </w:tcPr>
          <w:p w:rsidR="0046250F" w:rsidRPr="00A15E4E" w:rsidRDefault="0046250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E66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Sanjeev </w:t>
            </w:r>
            <w:r w:rsidR="00BC248A">
              <w:rPr>
                <w:rFonts w:ascii="Times New Roman" w:hAnsi="Times New Roman" w:cs="Times New Roman"/>
                <w:sz w:val="24"/>
                <w:szCs w:val="24"/>
              </w:rPr>
              <w:t xml:space="preserve">Kumar received ICSSR funding </w:t>
            </w:r>
            <w:r w:rsidR="002D23AB">
              <w:rPr>
                <w:rFonts w:ascii="Times New Roman" w:hAnsi="Times New Roman" w:cs="Times New Roman"/>
                <w:sz w:val="24"/>
                <w:szCs w:val="24"/>
              </w:rPr>
              <w:t xml:space="preserve">for his research project </w:t>
            </w:r>
          </w:p>
        </w:tc>
        <w:tc>
          <w:tcPr>
            <w:tcW w:w="2675" w:type="dxa"/>
          </w:tcPr>
          <w:p w:rsidR="00E822DA" w:rsidRPr="00A15E4E" w:rsidRDefault="00B84D91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documentary evidence available.</w:t>
            </w:r>
          </w:p>
        </w:tc>
      </w:tr>
      <w:tr w:rsidR="00E822DA" w:rsidRPr="00A15E4E" w:rsidTr="005C5847">
        <w:trPr>
          <w:trHeight w:val="273"/>
        </w:trPr>
        <w:tc>
          <w:tcPr>
            <w:tcW w:w="715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E822DA" w:rsidRPr="00A15E4E" w:rsidRDefault="000929D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any faculty member</w:t>
            </w:r>
            <w:r w:rsidR="00E822DA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received letter of recognition or award from any recognized body? If yes please attached documentary evidence. </w:t>
            </w:r>
          </w:p>
        </w:tc>
        <w:tc>
          <w:tcPr>
            <w:tcW w:w="1997" w:type="dxa"/>
          </w:tcPr>
          <w:p w:rsidR="00D100E9" w:rsidRDefault="00736BE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Annual Report of the department </w:t>
            </w:r>
            <w:r w:rsidR="00905A10">
              <w:rPr>
                <w:rFonts w:ascii="Times New Roman" w:hAnsi="Times New Roman" w:cs="Times New Roman"/>
                <w:sz w:val="24"/>
                <w:szCs w:val="24"/>
              </w:rPr>
              <w:t>mentions various awards to Dr.</w:t>
            </w:r>
            <w:r w:rsidR="00757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A10">
              <w:rPr>
                <w:rFonts w:ascii="Times New Roman" w:hAnsi="Times New Roman" w:cs="Times New Roman"/>
                <w:sz w:val="24"/>
                <w:szCs w:val="24"/>
              </w:rPr>
              <w:t>Amna Mi</w:t>
            </w:r>
            <w:r w:rsidR="00C515B7">
              <w:rPr>
                <w:rFonts w:ascii="Times New Roman" w:hAnsi="Times New Roman" w:cs="Times New Roman"/>
                <w:sz w:val="24"/>
                <w:szCs w:val="24"/>
              </w:rPr>
              <w:t>rza</w:t>
            </w:r>
            <w:r w:rsidR="00D100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4AEE" w:rsidRPr="00A15E4E" w:rsidRDefault="004F4AEE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757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Chandrakanta</w:t>
            </w:r>
            <w:r w:rsidR="000A3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17A">
              <w:rPr>
                <w:rFonts w:ascii="Times New Roman" w:hAnsi="Times New Roman" w:cs="Times New Roman"/>
                <w:sz w:val="24"/>
                <w:szCs w:val="24"/>
              </w:rPr>
              <w:t xml:space="preserve">received </w:t>
            </w:r>
            <w:r w:rsidR="00713606">
              <w:rPr>
                <w:rFonts w:ascii="Times New Roman" w:hAnsi="Times New Roman" w:cs="Times New Roman"/>
                <w:sz w:val="24"/>
                <w:szCs w:val="24"/>
              </w:rPr>
              <w:t xml:space="preserve">award from </w:t>
            </w:r>
            <w:r w:rsidR="007A1654">
              <w:rPr>
                <w:rFonts w:ascii="Times New Roman" w:hAnsi="Times New Roman" w:cs="Times New Roman"/>
                <w:sz w:val="24"/>
                <w:szCs w:val="24"/>
              </w:rPr>
              <w:t>Indraprastha Shiksha</w:t>
            </w:r>
            <w:r w:rsidR="00B44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12B">
              <w:rPr>
                <w:rFonts w:ascii="Times New Roman" w:hAnsi="Times New Roman" w:cs="Times New Roman"/>
                <w:sz w:val="24"/>
                <w:szCs w:val="24"/>
              </w:rPr>
              <w:t>Evam</w:t>
            </w:r>
            <w:r w:rsidR="007A1654">
              <w:rPr>
                <w:rFonts w:ascii="Times New Roman" w:hAnsi="Times New Roman" w:cs="Times New Roman"/>
                <w:sz w:val="24"/>
                <w:szCs w:val="24"/>
              </w:rPr>
              <w:t xml:space="preserve"> Khel </w:t>
            </w:r>
            <w:r w:rsidR="0020176D">
              <w:rPr>
                <w:rFonts w:ascii="Times New Roman" w:hAnsi="Times New Roman" w:cs="Times New Roman"/>
                <w:sz w:val="24"/>
                <w:szCs w:val="24"/>
              </w:rPr>
              <w:t>Vikas Sanghthan</w:t>
            </w:r>
          </w:p>
        </w:tc>
        <w:tc>
          <w:tcPr>
            <w:tcW w:w="2675" w:type="dxa"/>
          </w:tcPr>
          <w:p w:rsidR="00E43228" w:rsidRDefault="00C515B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documentary evidence available</w:t>
            </w:r>
            <w:r w:rsidR="00E43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2DEE" w:rsidRDefault="00E43228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copy </w:t>
            </w:r>
            <w:r w:rsidR="003C176F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</w:p>
          <w:p w:rsidR="00E822DA" w:rsidRPr="00A15E4E" w:rsidRDefault="003C176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 w:rsidR="005341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Chandrakanta’s certifi</w:t>
            </w:r>
            <w:r w:rsidR="00416069">
              <w:rPr>
                <w:rFonts w:ascii="Times New Roman" w:hAnsi="Times New Roman" w:cs="Times New Roman"/>
                <w:sz w:val="24"/>
                <w:szCs w:val="24"/>
              </w:rPr>
              <w:t>cate of merit seen.</w:t>
            </w:r>
          </w:p>
        </w:tc>
      </w:tr>
      <w:tr w:rsidR="004D765B" w:rsidRPr="00A15E4E" w:rsidTr="005C5847">
        <w:trPr>
          <w:trHeight w:val="273"/>
        </w:trPr>
        <w:tc>
          <w:tcPr>
            <w:tcW w:w="715" w:type="dxa"/>
          </w:tcPr>
          <w:p w:rsidR="004D765B" w:rsidRPr="00A15E4E" w:rsidRDefault="004D765B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4D765B" w:rsidRPr="00A15E4E" w:rsidRDefault="000929D5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detailed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list of students who have undertaken int</w:t>
            </w:r>
            <w:r w:rsidR="00041454">
              <w:rPr>
                <w:rFonts w:ascii="Times New Roman" w:hAnsi="Times New Roman" w:cs="Times New Roman"/>
                <w:sz w:val="24"/>
                <w:szCs w:val="24"/>
              </w:rPr>
              <w:t>ernship program. Please attach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proof. </w:t>
            </w:r>
          </w:p>
        </w:tc>
        <w:tc>
          <w:tcPr>
            <w:tcW w:w="1997" w:type="dxa"/>
          </w:tcPr>
          <w:p w:rsidR="004D765B" w:rsidRPr="00A15E4E" w:rsidRDefault="004D765B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4D765B" w:rsidRPr="00A15E4E" w:rsidRDefault="00B007B9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and proof of the s</w:t>
            </w:r>
            <w:r w:rsidR="008C31D0">
              <w:rPr>
                <w:rFonts w:ascii="Times New Roman" w:hAnsi="Times New Roman" w:cs="Times New Roman"/>
                <w:sz w:val="24"/>
                <w:szCs w:val="24"/>
              </w:rPr>
              <w:t>ame seen.</w:t>
            </w:r>
          </w:p>
        </w:tc>
      </w:tr>
      <w:tr w:rsidR="00E822DA" w:rsidRPr="00A15E4E" w:rsidTr="005C5847">
        <w:trPr>
          <w:trHeight w:val="273"/>
        </w:trPr>
        <w:tc>
          <w:tcPr>
            <w:tcW w:w="715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E822DA" w:rsidRPr="00A15E4E" w:rsidRDefault="00E822D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Give a detailed report of placement initiative</w:t>
            </w:r>
            <w:r w:rsidR="000929D5">
              <w:rPr>
                <w:rFonts w:ascii="Times New Roman" w:hAnsi="Times New Roman" w:cs="Times New Roman"/>
                <w:sz w:val="24"/>
                <w:szCs w:val="24"/>
              </w:rPr>
              <w:t>s by the department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. Give detailed list of students placed in previous year.</w:t>
            </w:r>
          </w:p>
        </w:tc>
        <w:tc>
          <w:tcPr>
            <w:tcW w:w="1997" w:type="dxa"/>
          </w:tcPr>
          <w:p w:rsidR="00E822DA" w:rsidRPr="00A15E4E" w:rsidRDefault="008C31D0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2675" w:type="dxa"/>
          </w:tcPr>
          <w:p w:rsidR="00E822DA" w:rsidRPr="00A15E4E" w:rsidRDefault="00E822D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2DA" w:rsidRPr="00A15E4E" w:rsidTr="005C5847">
        <w:trPr>
          <w:trHeight w:val="273"/>
        </w:trPr>
        <w:tc>
          <w:tcPr>
            <w:tcW w:w="715" w:type="dxa"/>
          </w:tcPr>
          <w:p w:rsidR="00E822DA" w:rsidRPr="00A15E4E" w:rsidRDefault="00E822DA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4D765B" w:rsidRPr="00A15E4E" w:rsidRDefault="00E822DA" w:rsidP="000C27A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>ive detai</w:t>
            </w:r>
            <w:r w:rsidR="000929D5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list of students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29D5">
              <w:rPr>
                <w:rFonts w:ascii="Times New Roman" w:hAnsi="Times New Roman" w:cs="Times New Roman"/>
                <w:sz w:val="24"/>
                <w:szCs w:val="24"/>
              </w:rPr>
              <w:t>rogression in terms of higher education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 xml:space="preserve"> (Previous Year).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 xml:space="preserve"> Attach</w:t>
            </w:r>
            <w:r w:rsidR="004D765B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documentary evidence.</w:t>
            </w:r>
          </w:p>
        </w:tc>
        <w:tc>
          <w:tcPr>
            <w:tcW w:w="1997" w:type="dxa"/>
          </w:tcPr>
          <w:p w:rsidR="00E822DA" w:rsidRPr="00A15E4E" w:rsidRDefault="00775833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department claims </w:t>
            </w:r>
            <w:r w:rsidR="00EA16CA">
              <w:rPr>
                <w:rFonts w:ascii="Times New Roman" w:hAnsi="Times New Roman" w:cs="Times New Roman"/>
                <w:sz w:val="24"/>
                <w:szCs w:val="24"/>
              </w:rPr>
              <w:t xml:space="preserve">that 5 students got admitted in </w:t>
            </w:r>
            <w:r w:rsidR="003A5D39">
              <w:rPr>
                <w:rFonts w:ascii="Times New Roman" w:hAnsi="Times New Roman" w:cs="Times New Roman"/>
                <w:sz w:val="24"/>
                <w:szCs w:val="24"/>
              </w:rPr>
              <w:t xml:space="preserve">M.A </w:t>
            </w:r>
            <w:r w:rsidR="000B6DDF">
              <w:rPr>
                <w:rFonts w:ascii="Times New Roman" w:hAnsi="Times New Roman" w:cs="Times New Roman"/>
                <w:sz w:val="24"/>
                <w:szCs w:val="24"/>
              </w:rPr>
              <w:t>Political Science of University of Delhi.</w:t>
            </w:r>
          </w:p>
        </w:tc>
        <w:tc>
          <w:tcPr>
            <w:tcW w:w="2675" w:type="dxa"/>
          </w:tcPr>
          <w:p w:rsidR="00E822DA" w:rsidRPr="00A15E4E" w:rsidRDefault="00EA16CA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Neither list nor documentary proof available.</w:t>
            </w:r>
          </w:p>
        </w:tc>
      </w:tr>
      <w:tr w:rsidR="004D765B" w:rsidRPr="00A15E4E" w:rsidTr="005C5847">
        <w:trPr>
          <w:trHeight w:val="273"/>
        </w:trPr>
        <w:tc>
          <w:tcPr>
            <w:tcW w:w="715" w:type="dxa"/>
          </w:tcPr>
          <w:p w:rsidR="004D765B" w:rsidRPr="00A15E4E" w:rsidRDefault="004D765B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4D765B" w:rsidRPr="00A15E4E" w:rsidRDefault="004D765B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Please specif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y in detail of your departments’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best practices follow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 xml:space="preserve"> (eg.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 xml:space="preserve"> in the area of environment, gender issues, students’ capacity building etc.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</w:tcPr>
          <w:p w:rsidR="004D765B" w:rsidRPr="00A15E4E" w:rsidRDefault="00CD187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2675" w:type="dxa"/>
          </w:tcPr>
          <w:p w:rsidR="004D765B" w:rsidRPr="00A15E4E" w:rsidRDefault="004D765B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E9F" w:rsidRPr="00A15E4E" w:rsidTr="005C5847">
        <w:trPr>
          <w:trHeight w:val="273"/>
        </w:trPr>
        <w:tc>
          <w:tcPr>
            <w:tcW w:w="715" w:type="dxa"/>
          </w:tcPr>
          <w:p w:rsidR="00B75E9F" w:rsidRPr="00A15E4E" w:rsidRDefault="00B75E9F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B75E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Please specify community outreach program of your department (if any).</w:t>
            </w:r>
          </w:p>
        </w:tc>
        <w:tc>
          <w:tcPr>
            <w:tcW w:w="1997" w:type="dxa"/>
          </w:tcPr>
          <w:p w:rsidR="00B75E9F" w:rsidRPr="00A15E4E" w:rsidRDefault="00CD187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</w:p>
        </w:tc>
        <w:tc>
          <w:tcPr>
            <w:tcW w:w="2675" w:type="dxa"/>
          </w:tcPr>
          <w:p w:rsidR="00B75E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E9F" w:rsidRPr="00A15E4E" w:rsidTr="005C5847">
        <w:trPr>
          <w:trHeight w:val="273"/>
        </w:trPr>
        <w:tc>
          <w:tcPr>
            <w:tcW w:w="715" w:type="dxa"/>
          </w:tcPr>
          <w:p w:rsidR="00B75E9F" w:rsidRPr="00A15E4E" w:rsidRDefault="00B75E9F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B75E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Special recognition, awards and achievement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of students of your department (if any)</w:t>
            </w:r>
          </w:p>
        </w:tc>
        <w:tc>
          <w:tcPr>
            <w:tcW w:w="1997" w:type="dxa"/>
          </w:tcPr>
          <w:p w:rsidR="00B75E9F" w:rsidRPr="00A15E4E" w:rsidRDefault="00CD187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——-</w:t>
            </w:r>
          </w:p>
        </w:tc>
        <w:tc>
          <w:tcPr>
            <w:tcW w:w="2675" w:type="dxa"/>
          </w:tcPr>
          <w:p w:rsidR="00B75E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E9F" w:rsidRPr="00A15E4E" w:rsidTr="005C5847">
        <w:trPr>
          <w:trHeight w:val="273"/>
        </w:trPr>
        <w:tc>
          <w:tcPr>
            <w:tcW w:w="715" w:type="dxa"/>
          </w:tcPr>
          <w:p w:rsidR="00B75E9F" w:rsidRPr="00A15E4E" w:rsidRDefault="00B75E9F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B75E9F" w:rsidRPr="00A15E4E" w:rsidRDefault="00B75E9F" w:rsidP="000C27A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publish newsletter/magazine? Give detai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B75E9F" w:rsidRPr="00A15E4E" w:rsidRDefault="00CD187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——-</w:t>
            </w:r>
          </w:p>
        </w:tc>
        <w:tc>
          <w:tcPr>
            <w:tcW w:w="2675" w:type="dxa"/>
          </w:tcPr>
          <w:p w:rsidR="00B75E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E9F" w:rsidRPr="00A15E4E" w:rsidTr="005C5847">
        <w:trPr>
          <w:trHeight w:val="273"/>
        </w:trPr>
        <w:tc>
          <w:tcPr>
            <w:tcW w:w="715" w:type="dxa"/>
          </w:tcPr>
          <w:p w:rsidR="00B75E9F" w:rsidRPr="00A15E4E" w:rsidRDefault="00B75E9F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B75E9F" w:rsidRPr="00A15E4E" w:rsidRDefault="000C27A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you have students’ representative bodies in your department? 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If yes, please specify selection criteria and duties assigned to them? </w:t>
            </w:r>
          </w:p>
        </w:tc>
        <w:tc>
          <w:tcPr>
            <w:tcW w:w="1997" w:type="dxa"/>
          </w:tcPr>
          <w:p w:rsidR="00B75E9F" w:rsidRPr="00A15E4E" w:rsidRDefault="00CD187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:rsidR="00B75E9F" w:rsidRPr="00A15E4E" w:rsidRDefault="004A4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Notification regarding election of students</w:t>
            </w:r>
            <w:r w:rsidR="009A350A">
              <w:rPr>
                <w:rFonts w:ascii="Times New Roman" w:hAnsi="Times New Roman" w:cs="Times New Roman"/>
                <w:sz w:val="24"/>
                <w:szCs w:val="24"/>
              </w:rPr>
              <w:t>’ office bearers and list of elected representatives seen.</w:t>
            </w:r>
          </w:p>
        </w:tc>
      </w:tr>
      <w:tr w:rsidR="00C33098" w:rsidRPr="00A15E4E" w:rsidTr="005C5847">
        <w:trPr>
          <w:trHeight w:val="273"/>
        </w:trPr>
        <w:tc>
          <w:tcPr>
            <w:tcW w:w="715" w:type="dxa"/>
          </w:tcPr>
          <w:p w:rsidR="00C33098" w:rsidRPr="00A15E4E" w:rsidRDefault="00C33098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C33098" w:rsidRDefault="00C33098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attach Annual Achievement Performa of Teachers (Annexure 1)</w:t>
            </w:r>
          </w:p>
        </w:tc>
        <w:tc>
          <w:tcPr>
            <w:tcW w:w="1997" w:type="dxa"/>
          </w:tcPr>
          <w:p w:rsidR="00C33098" w:rsidRPr="00A15E4E" w:rsidRDefault="00C33098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C33098" w:rsidRPr="00A15E4E" w:rsidRDefault="00C33098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098" w:rsidRPr="00A15E4E" w:rsidTr="005C5847">
        <w:trPr>
          <w:trHeight w:val="273"/>
        </w:trPr>
        <w:tc>
          <w:tcPr>
            <w:tcW w:w="715" w:type="dxa"/>
          </w:tcPr>
          <w:p w:rsidR="00C33098" w:rsidRPr="00A15E4E" w:rsidRDefault="00C33098" w:rsidP="00A15E4E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C33098" w:rsidRDefault="00C33098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attach Activity Report as stated in Annexure-2.</w:t>
            </w:r>
          </w:p>
        </w:tc>
        <w:tc>
          <w:tcPr>
            <w:tcW w:w="1997" w:type="dxa"/>
          </w:tcPr>
          <w:p w:rsidR="00C33098" w:rsidRPr="00A15E4E" w:rsidRDefault="00AE3D74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Seen</w:t>
            </w:r>
          </w:p>
        </w:tc>
        <w:tc>
          <w:tcPr>
            <w:tcW w:w="2675" w:type="dxa"/>
          </w:tcPr>
          <w:p w:rsidR="00C33098" w:rsidRPr="00A15E4E" w:rsidRDefault="00AE3D74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Activity report needs to be </w:t>
            </w:r>
            <w:r w:rsidR="0091243F">
              <w:rPr>
                <w:rFonts w:ascii="Times New Roman" w:hAnsi="Times New Roman" w:cs="Times New Roman"/>
                <w:sz w:val="24"/>
                <w:szCs w:val="24"/>
              </w:rPr>
              <w:t>presented in the format prescribed by the college.</w:t>
            </w:r>
          </w:p>
        </w:tc>
      </w:tr>
    </w:tbl>
    <w:p w:rsidR="008A4917" w:rsidRPr="00A15E4E" w:rsidRDefault="00B75E9F" w:rsidP="00A15E4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Criteria</w:t>
      </w:r>
      <w:r w:rsidR="008A4917" w:rsidRPr="00A15E4E">
        <w:rPr>
          <w:rFonts w:ascii="Times New Roman" w:hAnsi="Times New Roman" w:cs="Times New Roman"/>
          <w:sz w:val="24"/>
          <w:szCs w:val="24"/>
        </w:rPr>
        <w:t xml:space="preserve"> 2: Laboratory Management </w:t>
      </w:r>
      <w:r w:rsidR="00B359DE">
        <w:rPr>
          <w:rFonts w:ascii="Times New Roman" w:hAnsi="Times New Roman" w:cs="Times New Roman"/>
          <w:sz w:val="24"/>
          <w:szCs w:val="24"/>
        </w:rPr>
        <w:t xml:space="preserve">    NA</w:t>
      </w:r>
    </w:p>
    <w:p w:rsidR="008A4917" w:rsidRPr="00A15E4E" w:rsidRDefault="008A4917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Laboratory Management</w:t>
      </w:r>
    </w:p>
    <w:tbl>
      <w:tblPr>
        <w:tblStyle w:val="TableGrid"/>
        <w:tblW w:w="10816" w:type="dxa"/>
        <w:tblLook w:val="04A0" w:firstRow="1" w:lastRow="0" w:firstColumn="1" w:lastColumn="0" w:noHBand="0" w:noVBand="1"/>
      </w:tblPr>
      <w:tblGrid>
        <w:gridCol w:w="5035"/>
        <w:gridCol w:w="1710"/>
        <w:gridCol w:w="1890"/>
        <w:gridCol w:w="2181"/>
      </w:tblGrid>
      <w:tr w:rsidR="0052179F" w:rsidRPr="00A15E4E" w:rsidTr="00A15E4E">
        <w:trPr>
          <w:trHeight w:val="260"/>
        </w:trPr>
        <w:tc>
          <w:tcPr>
            <w:tcW w:w="503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Yes/No </w:t>
            </w:r>
          </w:p>
        </w:tc>
        <w:tc>
          <w:tcPr>
            <w:tcW w:w="189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181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52179F" w:rsidRPr="00A15E4E" w:rsidTr="00A15E4E">
        <w:trPr>
          <w:trHeight w:val="638"/>
        </w:trPr>
        <w:tc>
          <w:tcPr>
            <w:tcW w:w="503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Does the department specify and document the responsibility of the lab staff?</w:t>
            </w: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79F" w:rsidRPr="00A15E4E" w:rsidTr="00A15E4E">
        <w:trPr>
          <w:trHeight w:val="710"/>
        </w:trPr>
        <w:tc>
          <w:tcPr>
            <w:tcW w:w="503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Does the 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delegate duties to alternate in cas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>e of the absence of the technical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staff?</w:t>
            </w: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79F" w:rsidRPr="00A15E4E" w:rsidTr="00A15E4E">
        <w:trPr>
          <w:trHeight w:val="710"/>
        </w:trPr>
        <w:tc>
          <w:tcPr>
            <w:tcW w:w="503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oes the technical staff receive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training from time to time?</w:t>
            </w: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79F" w:rsidRPr="00A15E4E" w:rsidRDefault="000C27AF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Maintenance of Equipment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1440"/>
        <w:gridCol w:w="1710"/>
        <w:gridCol w:w="2155"/>
      </w:tblGrid>
      <w:tr w:rsidR="0052179F" w:rsidRPr="00A15E4E" w:rsidTr="00A15E4E">
        <w:tc>
          <w:tcPr>
            <w:tcW w:w="5485" w:type="dxa"/>
          </w:tcPr>
          <w:p w:rsidR="005217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15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52179F" w:rsidRPr="00A15E4E" w:rsidTr="00A15E4E">
        <w:tc>
          <w:tcPr>
            <w:tcW w:w="5485" w:type="dxa"/>
          </w:tcPr>
          <w:p w:rsidR="0052179F" w:rsidRPr="00A15E4E" w:rsidRDefault="0052179F" w:rsidP="00A15E4E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Are the maintenance  procedures documented 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79F" w:rsidRPr="00A15E4E" w:rsidTr="00A15E4E">
        <w:tc>
          <w:tcPr>
            <w:tcW w:w="5485" w:type="dxa"/>
          </w:tcPr>
          <w:p w:rsidR="0052179F" w:rsidRPr="00A15E4E" w:rsidRDefault="0052179F" w:rsidP="00A15E4E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Procedure and periodicity of the maintenance of equipment?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79F" w:rsidRPr="00A15E4E" w:rsidRDefault="0052179F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Remark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850"/>
        <w:gridCol w:w="1440"/>
        <w:gridCol w:w="1620"/>
        <w:gridCol w:w="1885"/>
      </w:tblGrid>
      <w:tr w:rsidR="000856E3" w:rsidRPr="00A15E4E" w:rsidTr="000856E3">
        <w:tc>
          <w:tcPr>
            <w:tcW w:w="585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62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88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0856E3" w:rsidRPr="00A15E4E" w:rsidTr="000856E3">
        <w:tc>
          <w:tcPr>
            <w:tcW w:w="5850" w:type="dxa"/>
          </w:tcPr>
          <w:p w:rsidR="0052179F" w:rsidRPr="00A15E4E" w:rsidRDefault="000856E3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 the laboratories have work instructions?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E3" w:rsidRPr="00A15E4E" w:rsidTr="000856E3">
        <w:tc>
          <w:tcPr>
            <w:tcW w:w="5850" w:type="dxa"/>
          </w:tcPr>
          <w:p w:rsidR="0052179F" w:rsidRPr="00A15E4E" w:rsidRDefault="000856E3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 the documented procedures exist for purchase, reception and storage of the consumable materials used for the technical operations of the laboratory?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E3" w:rsidRPr="00A15E4E" w:rsidTr="000856E3">
        <w:tc>
          <w:tcPr>
            <w:tcW w:w="5850" w:type="dxa"/>
          </w:tcPr>
          <w:p w:rsidR="0052179F" w:rsidRPr="00A15E4E" w:rsidRDefault="000856E3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maint</w:t>
            </w:r>
            <w:r w:rsidR="00F2506C" w:rsidRPr="00A15E4E">
              <w:rPr>
                <w:rFonts w:ascii="Times New Roman" w:hAnsi="Times New Roman" w:cs="Times New Roman"/>
                <w:sz w:val="24"/>
                <w:szCs w:val="24"/>
              </w:rPr>
              <w:t>ain stock register?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E3" w:rsidRPr="00A15E4E" w:rsidTr="000856E3">
        <w:tc>
          <w:tcPr>
            <w:tcW w:w="5850" w:type="dxa"/>
          </w:tcPr>
          <w:p w:rsidR="0052179F" w:rsidRPr="00A15E4E" w:rsidRDefault="00F2506C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th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e original reagent containers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labeled with the date of expiry? </w:t>
            </w:r>
          </w:p>
        </w:tc>
        <w:tc>
          <w:tcPr>
            <w:tcW w:w="144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06C" w:rsidRPr="00A15E4E" w:rsidTr="000856E3">
        <w:tc>
          <w:tcPr>
            <w:tcW w:w="5850" w:type="dxa"/>
          </w:tcPr>
          <w:p w:rsidR="00F2506C" w:rsidRPr="00A15E4E" w:rsidRDefault="00F2506C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detailed records maintained on reagent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and standard preparation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440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06C" w:rsidRPr="00A15E4E" w:rsidTr="000856E3">
        <w:tc>
          <w:tcPr>
            <w:tcW w:w="5850" w:type="dxa"/>
          </w:tcPr>
          <w:p w:rsidR="00F2506C" w:rsidRPr="00A15E4E" w:rsidRDefault="00F2506C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all the documentation entries signed or initiated by responsible staff?</w:t>
            </w:r>
          </w:p>
        </w:tc>
        <w:tc>
          <w:tcPr>
            <w:tcW w:w="1440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06C" w:rsidRPr="00A15E4E" w:rsidTr="000856E3">
        <w:tc>
          <w:tcPr>
            <w:tcW w:w="5850" w:type="dxa"/>
          </w:tcPr>
          <w:p w:rsidR="00F2506C" w:rsidRPr="00A15E4E" w:rsidRDefault="00F2506C" w:rsidP="00A15E4E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Are all initial calibrations verified? </w:t>
            </w:r>
          </w:p>
        </w:tc>
        <w:tc>
          <w:tcPr>
            <w:tcW w:w="1440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2506C" w:rsidRPr="00A15E4E" w:rsidRDefault="00F250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0B31" w:rsidRPr="0037110E" w:rsidRDefault="00D80B31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A15E4E" w:rsidRPr="00A15E4E" w:rsidRDefault="00A15E4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D80B31" w:rsidRPr="00A15E4E" w:rsidRDefault="00D80B3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D80B31" w:rsidRPr="00757A7D" w:rsidRDefault="00D80B31" w:rsidP="00757A7D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757A7D">
        <w:rPr>
          <w:rFonts w:ascii="Times New Roman" w:hAnsi="Times New Roman" w:cs="Times New Roman"/>
          <w:b/>
          <w:bCs/>
          <w:sz w:val="24"/>
          <w:szCs w:val="24"/>
        </w:rPr>
        <w:t xml:space="preserve">Report of the Internal Academic </w:t>
      </w:r>
      <w:r w:rsidR="0037110E" w:rsidRPr="00757A7D">
        <w:rPr>
          <w:rFonts w:ascii="Times New Roman" w:hAnsi="Times New Roman" w:cs="Times New Roman"/>
          <w:b/>
          <w:bCs/>
          <w:sz w:val="24"/>
          <w:szCs w:val="24"/>
        </w:rPr>
        <w:t>Audit</w:t>
      </w:r>
      <w:r w:rsidR="0037110E" w:rsidRPr="00757A7D">
        <w:rPr>
          <w:rFonts w:ascii="Times New Roman" w:hAnsi="Times New Roman" w:cs="Times New Roman"/>
          <w:sz w:val="24"/>
          <w:szCs w:val="24"/>
        </w:rPr>
        <w:t xml:space="preserve"> :(Along with suggestions and recommendations for improvement)</w:t>
      </w:r>
    </w:p>
    <w:p w:rsidR="004D4AA0" w:rsidRDefault="00D44FC2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8E0F8F">
        <w:rPr>
          <w:rFonts w:ascii="Times New Roman" w:hAnsi="Times New Roman" w:cs="Times New Roman"/>
          <w:sz w:val="24"/>
          <w:szCs w:val="24"/>
        </w:rPr>
        <w:t>Economics</w:t>
      </w:r>
      <w:r w:rsidR="008D0B12">
        <w:rPr>
          <w:rFonts w:ascii="Times New Roman" w:hAnsi="Times New Roman" w:cs="Times New Roman"/>
          <w:sz w:val="24"/>
          <w:szCs w:val="24"/>
        </w:rPr>
        <w:t xml:space="preserve"> department did the inter-departmental audit of </w:t>
      </w:r>
      <w:r w:rsidR="00F4174E">
        <w:rPr>
          <w:rFonts w:ascii="Times New Roman" w:hAnsi="Times New Roman" w:cs="Times New Roman"/>
          <w:sz w:val="24"/>
          <w:szCs w:val="24"/>
        </w:rPr>
        <w:t>Political Science department for the academic year 2019-2020</w:t>
      </w:r>
      <w:r w:rsidR="00D0134D">
        <w:rPr>
          <w:rFonts w:ascii="Times New Roman" w:hAnsi="Times New Roman" w:cs="Times New Roman"/>
          <w:sz w:val="24"/>
          <w:szCs w:val="24"/>
        </w:rPr>
        <w:t xml:space="preserve"> </w:t>
      </w:r>
      <w:r w:rsidR="00666789">
        <w:rPr>
          <w:rFonts w:ascii="Times New Roman" w:hAnsi="Times New Roman" w:cs="Times New Roman"/>
          <w:sz w:val="24"/>
          <w:szCs w:val="24"/>
        </w:rPr>
        <w:t xml:space="preserve">in April </w:t>
      </w:r>
      <w:r w:rsidR="00355712">
        <w:rPr>
          <w:rFonts w:ascii="Times New Roman" w:hAnsi="Times New Roman" w:cs="Times New Roman"/>
          <w:sz w:val="24"/>
          <w:szCs w:val="24"/>
        </w:rPr>
        <w:t>2020.The auditing team inc</w:t>
      </w:r>
      <w:r w:rsidR="00B72B2E">
        <w:rPr>
          <w:rFonts w:ascii="Times New Roman" w:hAnsi="Times New Roman" w:cs="Times New Roman"/>
          <w:sz w:val="24"/>
          <w:szCs w:val="24"/>
        </w:rPr>
        <w:t>luded Dr.</w:t>
      </w:r>
      <w:r w:rsidR="00666789">
        <w:rPr>
          <w:rFonts w:ascii="Times New Roman" w:hAnsi="Times New Roman" w:cs="Times New Roman"/>
          <w:sz w:val="24"/>
          <w:szCs w:val="24"/>
        </w:rPr>
        <w:t xml:space="preserve"> </w:t>
      </w:r>
      <w:r w:rsidR="00B72B2E">
        <w:rPr>
          <w:rFonts w:ascii="Times New Roman" w:hAnsi="Times New Roman" w:cs="Times New Roman"/>
          <w:sz w:val="24"/>
          <w:szCs w:val="24"/>
        </w:rPr>
        <w:t>N</w:t>
      </w:r>
      <w:r w:rsidR="00666789">
        <w:rPr>
          <w:rFonts w:ascii="Times New Roman" w:hAnsi="Times New Roman" w:cs="Times New Roman"/>
          <w:sz w:val="24"/>
          <w:szCs w:val="24"/>
        </w:rPr>
        <w:t>.</w:t>
      </w:r>
      <w:r w:rsidR="006B60B5">
        <w:rPr>
          <w:rFonts w:ascii="Times New Roman" w:hAnsi="Times New Roman" w:cs="Times New Roman"/>
          <w:sz w:val="24"/>
          <w:szCs w:val="24"/>
        </w:rPr>
        <w:t xml:space="preserve"> </w:t>
      </w:r>
      <w:r w:rsidR="00B72B2E">
        <w:rPr>
          <w:rFonts w:ascii="Times New Roman" w:hAnsi="Times New Roman" w:cs="Times New Roman"/>
          <w:sz w:val="24"/>
          <w:szCs w:val="24"/>
        </w:rPr>
        <w:t>Lalitha,</w:t>
      </w:r>
      <w:r w:rsidR="008D60C6">
        <w:rPr>
          <w:rFonts w:ascii="Times New Roman" w:hAnsi="Times New Roman" w:cs="Times New Roman"/>
          <w:sz w:val="24"/>
          <w:szCs w:val="24"/>
        </w:rPr>
        <w:t xml:space="preserve"> Dr</w:t>
      </w:r>
      <w:r w:rsidR="00B72B2E">
        <w:rPr>
          <w:rFonts w:ascii="Times New Roman" w:hAnsi="Times New Roman" w:cs="Times New Roman"/>
          <w:sz w:val="24"/>
          <w:szCs w:val="24"/>
        </w:rPr>
        <w:t>.</w:t>
      </w:r>
      <w:r w:rsidR="00666789">
        <w:rPr>
          <w:rFonts w:ascii="Times New Roman" w:hAnsi="Times New Roman" w:cs="Times New Roman"/>
          <w:sz w:val="24"/>
          <w:szCs w:val="24"/>
        </w:rPr>
        <w:t xml:space="preserve"> </w:t>
      </w:r>
      <w:r w:rsidR="00B72B2E">
        <w:rPr>
          <w:rFonts w:ascii="Times New Roman" w:hAnsi="Times New Roman" w:cs="Times New Roman"/>
          <w:sz w:val="24"/>
          <w:szCs w:val="24"/>
        </w:rPr>
        <w:t xml:space="preserve">Kamlesh </w:t>
      </w:r>
      <w:r w:rsidR="00B72B2E">
        <w:rPr>
          <w:rFonts w:ascii="Times New Roman" w:hAnsi="Times New Roman" w:cs="Times New Roman"/>
          <w:sz w:val="24"/>
          <w:szCs w:val="24"/>
        </w:rPr>
        <w:lastRenderedPageBreak/>
        <w:t>Agg</w:t>
      </w:r>
      <w:r w:rsidR="006B60B5">
        <w:rPr>
          <w:rFonts w:ascii="Times New Roman" w:hAnsi="Times New Roman" w:cs="Times New Roman"/>
          <w:sz w:val="24"/>
          <w:szCs w:val="24"/>
        </w:rPr>
        <w:t>arwal and Ms.Gita Golani.</w:t>
      </w:r>
      <w:r w:rsidR="00534976">
        <w:rPr>
          <w:rFonts w:ascii="Times New Roman" w:hAnsi="Times New Roman" w:cs="Times New Roman"/>
          <w:sz w:val="24"/>
          <w:szCs w:val="24"/>
        </w:rPr>
        <w:t xml:space="preserve"> </w:t>
      </w:r>
      <w:r w:rsidR="004330C0">
        <w:rPr>
          <w:rFonts w:ascii="Times New Roman" w:hAnsi="Times New Roman" w:cs="Times New Roman"/>
          <w:sz w:val="24"/>
          <w:szCs w:val="24"/>
        </w:rPr>
        <w:t xml:space="preserve">The TIC of Political Science </w:t>
      </w:r>
      <w:r w:rsidR="00B96B65">
        <w:rPr>
          <w:rFonts w:ascii="Times New Roman" w:hAnsi="Times New Roman" w:cs="Times New Roman"/>
          <w:sz w:val="24"/>
          <w:szCs w:val="24"/>
        </w:rPr>
        <w:t>department Mr</w:t>
      </w:r>
      <w:r w:rsidR="00534976">
        <w:rPr>
          <w:rFonts w:ascii="Times New Roman" w:hAnsi="Times New Roman" w:cs="Times New Roman"/>
          <w:sz w:val="24"/>
          <w:szCs w:val="24"/>
        </w:rPr>
        <w:t xml:space="preserve">. </w:t>
      </w:r>
      <w:r w:rsidR="00B96B65">
        <w:rPr>
          <w:rFonts w:ascii="Times New Roman" w:hAnsi="Times New Roman" w:cs="Times New Roman"/>
          <w:sz w:val="24"/>
          <w:szCs w:val="24"/>
        </w:rPr>
        <w:t>Subarta</w:t>
      </w:r>
      <w:r w:rsidR="0050212C">
        <w:rPr>
          <w:rFonts w:ascii="Times New Roman" w:hAnsi="Times New Roman" w:cs="Times New Roman"/>
          <w:sz w:val="24"/>
          <w:szCs w:val="24"/>
        </w:rPr>
        <w:t xml:space="preserve"> </w:t>
      </w:r>
      <w:r w:rsidR="0074660D">
        <w:rPr>
          <w:rFonts w:ascii="Times New Roman" w:hAnsi="Times New Roman" w:cs="Times New Roman"/>
          <w:sz w:val="24"/>
          <w:szCs w:val="24"/>
        </w:rPr>
        <w:t>Singh provided  information and documents.</w:t>
      </w:r>
    </w:p>
    <w:p w:rsidR="00D60D26" w:rsidRDefault="00874045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examination of the documents the following lacunae were observed</w:t>
      </w:r>
      <w:r w:rsidR="00534976">
        <w:rPr>
          <w:rFonts w:ascii="Times New Roman" w:hAnsi="Times New Roman" w:cs="Times New Roman"/>
          <w:sz w:val="24"/>
          <w:szCs w:val="24"/>
        </w:rPr>
        <w:t>:</w:t>
      </w:r>
    </w:p>
    <w:p w:rsidR="00534976" w:rsidRDefault="00534976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874045" w:rsidRDefault="00874045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69C3">
        <w:rPr>
          <w:rFonts w:ascii="Times New Roman" w:hAnsi="Times New Roman" w:cs="Times New Roman"/>
          <w:sz w:val="24"/>
          <w:szCs w:val="24"/>
        </w:rPr>
        <w:t xml:space="preserve">.The department needs to make Teaching plans as per </w:t>
      </w:r>
      <w:r w:rsidR="00880157">
        <w:rPr>
          <w:rFonts w:ascii="Times New Roman" w:hAnsi="Times New Roman" w:cs="Times New Roman"/>
          <w:sz w:val="24"/>
          <w:szCs w:val="24"/>
        </w:rPr>
        <w:t>the format suggested by the college.</w:t>
      </w:r>
    </w:p>
    <w:p w:rsidR="00B80417" w:rsidRDefault="00B80417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Acti</w:t>
      </w:r>
      <w:r w:rsidR="001A4D36">
        <w:rPr>
          <w:rFonts w:ascii="Times New Roman" w:hAnsi="Times New Roman" w:cs="Times New Roman"/>
          <w:sz w:val="24"/>
          <w:szCs w:val="24"/>
        </w:rPr>
        <w:t xml:space="preserve">vity report needs to be presented in the </w:t>
      </w:r>
      <w:r w:rsidR="00B777A3">
        <w:rPr>
          <w:rFonts w:ascii="Times New Roman" w:hAnsi="Times New Roman" w:cs="Times New Roman"/>
          <w:sz w:val="24"/>
          <w:szCs w:val="24"/>
        </w:rPr>
        <w:t xml:space="preserve">format </w:t>
      </w:r>
      <w:r w:rsidR="005C136B">
        <w:rPr>
          <w:rFonts w:ascii="Times New Roman" w:hAnsi="Times New Roman" w:cs="Times New Roman"/>
          <w:sz w:val="24"/>
          <w:szCs w:val="24"/>
        </w:rPr>
        <w:t>prescribed by the college.</w:t>
      </w:r>
    </w:p>
    <w:p w:rsidR="00035655" w:rsidRDefault="00035655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3.Result analysis </w:t>
      </w:r>
      <w:r w:rsidR="007D1610">
        <w:rPr>
          <w:rFonts w:ascii="Times New Roman" w:hAnsi="Times New Roman" w:cs="Times New Roman"/>
          <w:sz w:val="24"/>
          <w:szCs w:val="24"/>
        </w:rPr>
        <w:t xml:space="preserve">could extend to </w:t>
      </w:r>
      <w:r w:rsidR="00230E83">
        <w:rPr>
          <w:rFonts w:ascii="Times New Roman" w:hAnsi="Times New Roman" w:cs="Times New Roman"/>
          <w:sz w:val="24"/>
          <w:szCs w:val="24"/>
        </w:rPr>
        <w:t xml:space="preserve">GE courses run by the department and if possible </w:t>
      </w:r>
      <w:r w:rsidR="00CD4636">
        <w:rPr>
          <w:rFonts w:ascii="Times New Roman" w:hAnsi="Times New Roman" w:cs="Times New Roman"/>
          <w:sz w:val="24"/>
          <w:szCs w:val="24"/>
        </w:rPr>
        <w:t>program courses also</w:t>
      </w:r>
    </w:p>
    <w:p w:rsidR="00CD4636" w:rsidRDefault="002D582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F30E4">
        <w:rPr>
          <w:rFonts w:ascii="Times New Roman" w:hAnsi="Times New Roman" w:cs="Times New Roman"/>
          <w:sz w:val="24"/>
          <w:szCs w:val="24"/>
        </w:rPr>
        <w:t xml:space="preserve">The department should collect information as well as documentary </w:t>
      </w:r>
      <w:r w:rsidR="007C535F">
        <w:rPr>
          <w:rFonts w:ascii="Times New Roman" w:hAnsi="Times New Roman" w:cs="Times New Roman"/>
          <w:sz w:val="24"/>
          <w:szCs w:val="24"/>
        </w:rPr>
        <w:t xml:space="preserve">proof of students </w:t>
      </w:r>
      <w:r w:rsidR="00F50019">
        <w:rPr>
          <w:rFonts w:ascii="Times New Roman" w:hAnsi="Times New Roman" w:cs="Times New Roman"/>
          <w:sz w:val="24"/>
          <w:szCs w:val="24"/>
        </w:rPr>
        <w:t>progress</w:t>
      </w:r>
      <w:r w:rsidR="000335F9">
        <w:rPr>
          <w:rFonts w:ascii="Times New Roman" w:hAnsi="Times New Roman" w:cs="Times New Roman"/>
          <w:sz w:val="24"/>
          <w:szCs w:val="24"/>
        </w:rPr>
        <w:t>ion to higher education.</w:t>
      </w:r>
    </w:p>
    <w:p w:rsidR="00AE5E8F" w:rsidRPr="00D60D26" w:rsidRDefault="00AE5E8F" w:rsidP="00D60D26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50212C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Default="0059175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and Signature (Auditor Department)           </w:t>
      </w:r>
      <w:r w:rsidR="0037110E">
        <w:rPr>
          <w:rFonts w:ascii="Times New Roman" w:hAnsi="Times New Roman" w:cs="Times New Roman"/>
          <w:sz w:val="24"/>
          <w:szCs w:val="24"/>
        </w:rPr>
        <w:t xml:space="preserve"> Name and Signature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7110E">
        <w:rPr>
          <w:rFonts w:ascii="Times New Roman" w:hAnsi="Times New Roman" w:cs="Times New Roman"/>
          <w:sz w:val="24"/>
          <w:szCs w:val="24"/>
        </w:rPr>
        <w:t>Audite</w:t>
      </w:r>
      <w:r>
        <w:rPr>
          <w:rFonts w:ascii="Times New Roman" w:hAnsi="Times New Roman" w:cs="Times New Roman"/>
          <w:sz w:val="24"/>
          <w:szCs w:val="24"/>
        </w:rPr>
        <w:t>d Department)</w:t>
      </w:r>
    </w:p>
    <w:p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 TIC                                                               Present TIC</w:t>
      </w:r>
    </w:p>
    <w:p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 TIC                                                                     Past TIC</w:t>
      </w:r>
    </w:p>
    <w:p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 TIC                                                                   Next TIC</w:t>
      </w:r>
    </w:p>
    <w:p w:rsidR="004D1FDD" w:rsidRPr="00C5715B" w:rsidRDefault="00757A7D" w:rsidP="00C5715B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4D4AA0" w:rsidRPr="00A15E4E" w:rsidRDefault="004D4AA0" w:rsidP="004D4AA0">
      <w:pPr>
        <w:pStyle w:val="ListParagraph"/>
        <w:spacing w:before="120" w:after="120" w:line="276" w:lineRule="auto"/>
        <w:ind w:left="7200" w:firstLine="720"/>
        <w:rPr>
          <w:rFonts w:ascii="Times New Roman" w:hAnsi="Times New Roman" w:cs="Times New Roman"/>
          <w:sz w:val="24"/>
          <w:szCs w:val="24"/>
        </w:rPr>
      </w:pPr>
    </w:p>
    <w:sectPr w:rsidR="004D4AA0" w:rsidRPr="00A15E4E" w:rsidSect="005C584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E7556"/>
    <w:multiLevelType w:val="hybridMultilevel"/>
    <w:tmpl w:val="CF5C9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E5E9A"/>
    <w:multiLevelType w:val="hybridMultilevel"/>
    <w:tmpl w:val="B664AA3C"/>
    <w:lvl w:ilvl="0" w:tplc="DBC6C7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AF29CE"/>
    <w:multiLevelType w:val="hybridMultilevel"/>
    <w:tmpl w:val="4776FFA0"/>
    <w:lvl w:ilvl="0" w:tplc="DB946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6C412B"/>
    <w:multiLevelType w:val="hybridMultilevel"/>
    <w:tmpl w:val="82E281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D1EA0"/>
    <w:multiLevelType w:val="hybridMultilevel"/>
    <w:tmpl w:val="26A61CB8"/>
    <w:lvl w:ilvl="0" w:tplc="F8CEC0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AF468B"/>
    <w:multiLevelType w:val="hybridMultilevel"/>
    <w:tmpl w:val="FE4444E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4907D84"/>
    <w:multiLevelType w:val="hybridMultilevel"/>
    <w:tmpl w:val="2AB2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268D"/>
    <w:multiLevelType w:val="hybridMultilevel"/>
    <w:tmpl w:val="8004C1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A0746"/>
    <w:multiLevelType w:val="hybridMultilevel"/>
    <w:tmpl w:val="4EFEE7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C64942"/>
    <w:multiLevelType w:val="hybridMultilevel"/>
    <w:tmpl w:val="35CE8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216"/>
    <w:multiLevelType w:val="hybridMultilevel"/>
    <w:tmpl w:val="6458E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66C21"/>
    <w:multiLevelType w:val="hybridMultilevel"/>
    <w:tmpl w:val="E738D172"/>
    <w:lvl w:ilvl="0" w:tplc="007AA8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B12502"/>
    <w:multiLevelType w:val="hybridMultilevel"/>
    <w:tmpl w:val="F5B6E8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622360F"/>
    <w:multiLevelType w:val="hybridMultilevel"/>
    <w:tmpl w:val="8C8C5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B1B4C"/>
    <w:multiLevelType w:val="hybridMultilevel"/>
    <w:tmpl w:val="4C421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D038B"/>
    <w:multiLevelType w:val="hybridMultilevel"/>
    <w:tmpl w:val="2A960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3"/>
  </w:num>
  <w:num w:numId="5">
    <w:abstractNumId w:val="13"/>
  </w:num>
  <w:num w:numId="6">
    <w:abstractNumId w:val="0"/>
  </w:num>
  <w:num w:numId="7">
    <w:abstractNumId w:val="10"/>
  </w:num>
  <w:num w:numId="8">
    <w:abstractNumId w:val="14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9"/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8A9"/>
    <w:rsid w:val="000335F9"/>
    <w:rsid w:val="00035655"/>
    <w:rsid w:val="00041454"/>
    <w:rsid w:val="00045454"/>
    <w:rsid w:val="00062F92"/>
    <w:rsid w:val="000856E3"/>
    <w:rsid w:val="00090A35"/>
    <w:rsid w:val="000929D5"/>
    <w:rsid w:val="000A3D05"/>
    <w:rsid w:val="000B122A"/>
    <w:rsid w:val="000B60D9"/>
    <w:rsid w:val="000B6DDF"/>
    <w:rsid w:val="000C27AF"/>
    <w:rsid w:val="000F07EC"/>
    <w:rsid w:val="001020EB"/>
    <w:rsid w:val="001326CC"/>
    <w:rsid w:val="00135990"/>
    <w:rsid w:val="001463AC"/>
    <w:rsid w:val="0017636E"/>
    <w:rsid w:val="001857E1"/>
    <w:rsid w:val="001A4D36"/>
    <w:rsid w:val="001C342F"/>
    <w:rsid w:val="001D6176"/>
    <w:rsid w:val="0020176D"/>
    <w:rsid w:val="00206535"/>
    <w:rsid w:val="00230E83"/>
    <w:rsid w:val="002310C6"/>
    <w:rsid w:val="00246D89"/>
    <w:rsid w:val="002A7266"/>
    <w:rsid w:val="002B2B29"/>
    <w:rsid w:val="002D23AB"/>
    <w:rsid w:val="002D5821"/>
    <w:rsid w:val="00355712"/>
    <w:rsid w:val="00360E0F"/>
    <w:rsid w:val="0037110E"/>
    <w:rsid w:val="0039310C"/>
    <w:rsid w:val="003A5D39"/>
    <w:rsid w:val="003C176F"/>
    <w:rsid w:val="003D5648"/>
    <w:rsid w:val="003E19DB"/>
    <w:rsid w:val="00416069"/>
    <w:rsid w:val="00433046"/>
    <w:rsid w:val="004330C0"/>
    <w:rsid w:val="00455B32"/>
    <w:rsid w:val="0046250F"/>
    <w:rsid w:val="004844D2"/>
    <w:rsid w:val="004932E6"/>
    <w:rsid w:val="00495645"/>
    <w:rsid w:val="004A479F"/>
    <w:rsid w:val="004D1FDD"/>
    <w:rsid w:val="004D4AA0"/>
    <w:rsid w:val="004D765B"/>
    <w:rsid w:val="004E48D5"/>
    <w:rsid w:val="004F4AEE"/>
    <w:rsid w:val="0050212C"/>
    <w:rsid w:val="0052179F"/>
    <w:rsid w:val="00532BA8"/>
    <w:rsid w:val="0053412B"/>
    <w:rsid w:val="00534976"/>
    <w:rsid w:val="0053765A"/>
    <w:rsid w:val="005678C2"/>
    <w:rsid w:val="00591751"/>
    <w:rsid w:val="005C136B"/>
    <w:rsid w:val="005C5847"/>
    <w:rsid w:val="0060328E"/>
    <w:rsid w:val="00610E13"/>
    <w:rsid w:val="006152BF"/>
    <w:rsid w:val="006274C2"/>
    <w:rsid w:val="006372DD"/>
    <w:rsid w:val="00661DA5"/>
    <w:rsid w:val="00666789"/>
    <w:rsid w:val="006A272C"/>
    <w:rsid w:val="006B60B5"/>
    <w:rsid w:val="006E5C26"/>
    <w:rsid w:val="00703C46"/>
    <w:rsid w:val="00713606"/>
    <w:rsid w:val="007210DD"/>
    <w:rsid w:val="00736BE7"/>
    <w:rsid w:val="0074660D"/>
    <w:rsid w:val="00752135"/>
    <w:rsid w:val="0075267C"/>
    <w:rsid w:val="00753CC5"/>
    <w:rsid w:val="00757412"/>
    <w:rsid w:val="00757A7D"/>
    <w:rsid w:val="00775833"/>
    <w:rsid w:val="00780A3F"/>
    <w:rsid w:val="007A1654"/>
    <w:rsid w:val="007A3C16"/>
    <w:rsid w:val="007C535F"/>
    <w:rsid w:val="007D1610"/>
    <w:rsid w:val="007D66F9"/>
    <w:rsid w:val="007E0B38"/>
    <w:rsid w:val="007E6A9D"/>
    <w:rsid w:val="007F1164"/>
    <w:rsid w:val="008602D9"/>
    <w:rsid w:val="00870E32"/>
    <w:rsid w:val="00874045"/>
    <w:rsid w:val="00880157"/>
    <w:rsid w:val="008A4917"/>
    <w:rsid w:val="008B1279"/>
    <w:rsid w:val="008C31D0"/>
    <w:rsid w:val="008D0B12"/>
    <w:rsid w:val="008D575E"/>
    <w:rsid w:val="008D60C6"/>
    <w:rsid w:val="008E0F8F"/>
    <w:rsid w:val="008E3E0F"/>
    <w:rsid w:val="00905A10"/>
    <w:rsid w:val="0091243F"/>
    <w:rsid w:val="00936893"/>
    <w:rsid w:val="00941BBB"/>
    <w:rsid w:val="0096041C"/>
    <w:rsid w:val="009A350A"/>
    <w:rsid w:val="009A7A85"/>
    <w:rsid w:val="009E643C"/>
    <w:rsid w:val="00A15E4E"/>
    <w:rsid w:val="00A30939"/>
    <w:rsid w:val="00A415B9"/>
    <w:rsid w:val="00A65F7C"/>
    <w:rsid w:val="00A7643B"/>
    <w:rsid w:val="00A826C0"/>
    <w:rsid w:val="00AC2DF8"/>
    <w:rsid w:val="00AE3D74"/>
    <w:rsid w:val="00AE5E8F"/>
    <w:rsid w:val="00B007B9"/>
    <w:rsid w:val="00B3317A"/>
    <w:rsid w:val="00B359DE"/>
    <w:rsid w:val="00B44085"/>
    <w:rsid w:val="00B548CB"/>
    <w:rsid w:val="00B646C5"/>
    <w:rsid w:val="00B72B2E"/>
    <w:rsid w:val="00B75E9F"/>
    <w:rsid w:val="00B777A3"/>
    <w:rsid w:val="00B80417"/>
    <w:rsid w:val="00B815F1"/>
    <w:rsid w:val="00B84D91"/>
    <w:rsid w:val="00B96B65"/>
    <w:rsid w:val="00BC248A"/>
    <w:rsid w:val="00BC540C"/>
    <w:rsid w:val="00BD25CC"/>
    <w:rsid w:val="00BD64F1"/>
    <w:rsid w:val="00C33098"/>
    <w:rsid w:val="00C515B7"/>
    <w:rsid w:val="00C55994"/>
    <w:rsid w:val="00C5715B"/>
    <w:rsid w:val="00C60B21"/>
    <w:rsid w:val="00C7532A"/>
    <w:rsid w:val="00C94216"/>
    <w:rsid w:val="00C97780"/>
    <w:rsid w:val="00CB5FA8"/>
    <w:rsid w:val="00CB69C3"/>
    <w:rsid w:val="00CC18DD"/>
    <w:rsid w:val="00CD1877"/>
    <w:rsid w:val="00CD4636"/>
    <w:rsid w:val="00CF71AA"/>
    <w:rsid w:val="00D0134D"/>
    <w:rsid w:val="00D100E9"/>
    <w:rsid w:val="00D108A9"/>
    <w:rsid w:val="00D12DEE"/>
    <w:rsid w:val="00D44FC2"/>
    <w:rsid w:val="00D5578D"/>
    <w:rsid w:val="00D60D26"/>
    <w:rsid w:val="00D755D3"/>
    <w:rsid w:val="00D80B31"/>
    <w:rsid w:val="00DB1CE2"/>
    <w:rsid w:val="00DB7410"/>
    <w:rsid w:val="00DC2CBB"/>
    <w:rsid w:val="00DC39D7"/>
    <w:rsid w:val="00DF30E4"/>
    <w:rsid w:val="00E43228"/>
    <w:rsid w:val="00E666AA"/>
    <w:rsid w:val="00E822DA"/>
    <w:rsid w:val="00E8441A"/>
    <w:rsid w:val="00EA16CA"/>
    <w:rsid w:val="00EA6C76"/>
    <w:rsid w:val="00F2506C"/>
    <w:rsid w:val="00F4174E"/>
    <w:rsid w:val="00F50019"/>
    <w:rsid w:val="00F83A52"/>
    <w:rsid w:val="00FE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BCDC5"/>
  <w15:chartTrackingRefBased/>
  <w15:docId w15:val="{37AC36C0-A014-421C-A755-1E5E78FE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5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5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Dr.N.Lalitha</cp:lastModifiedBy>
  <cp:revision>2</cp:revision>
  <dcterms:created xsi:type="dcterms:W3CDTF">2021-04-15T13:42:00Z</dcterms:created>
  <dcterms:modified xsi:type="dcterms:W3CDTF">2021-04-15T13:42:00Z</dcterms:modified>
</cp:coreProperties>
</file>